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443A08" w14:paraId="6DD533E9" w14:textId="77777777" w:rsidTr="00443A08">
        <w:tc>
          <w:tcPr>
            <w:tcW w:w="13948" w:type="dxa"/>
            <w:shd w:val="clear" w:color="auto" w:fill="D9D9D9" w:themeFill="background1" w:themeFillShade="D9"/>
          </w:tcPr>
          <w:p w14:paraId="5A403F9C" w14:textId="53856E54" w:rsidR="00443A08" w:rsidRDefault="00443A08">
            <w:pPr>
              <w:rPr>
                <w:b/>
                <w:bCs/>
                <w:lang w:val="en-US"/>
              </w:rPr>
            </w:pPr>
            <w:r w:rsidRPr="0001224C">
              <w:rPr>
                <w:b/>
                <w:bCs/>
                <w:lang w:val="en-US"/>
              </w:rPr>
              <w:t>KETTERING TOWN COUNCIL     BUDGET AND PRECEPT FOR 2022-2023 FINANCIAL YEAR</w:t>
            </w:r>
          </w:p>
        </w:tc>
      </w:tr>
    </w:tbl>
    <w:p w14:paraId="364C6513" w14:textId="77777777" w:rsidR="00205EF8" w:rsidRDefault="00205EF8">
      <w:pPr>
        <w:rPr>
          <w:b/>
          <w:bCs/>
          <w:lang w:val="en-US"/>
        </w:rPr>
      </w:pPr>
    </w:p>
    <w:p w14:paraId="642C3608" w14:textId="19E30BE7" w:rsidR="00A82AC6" w:rsidRPr="0001224C" w:rsidRDefault="00A82AC6">
      <w:pPr>
        <w:rPr>
          <w:b/>
          <w:bCs/>
          <w:lang w:val="en-US"/>
        </w:rPr>
      </w:pPr>
      <w:r w:rsidRPr="0001224C">
        <w:rPr>
          <w:b/>
          <w:bCs/>
          <w:lang w:val="en-US"/>
        </w:rPr>
        <w:t xml:space="preserve">CONSULTION RESPONSE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781"/>
        <w:gridCol w:w="6916"/>
      </w:tblGrid>
      <w:tr w:rsidR="00A82AC6" w:rsidRPr="002D07E9" w14:paraId="2DC43F33" w14:textId="77777777" w:rsidTr="002D07E9">
        <w:tc>
          <w:tcPr>
            <w:tcW w:w="1980" w:type="dxa"/>
            <w:shd w:val="clear" w:color="auto" w:fill="E7E6E6" w:themeFill="background2"/>
          </w:tcPr>
          <w:p w14:paraId="29842107" w14:textId="40A07FBD" w:rsidR="00A82AC6" w:rsidRPr="002D07E9" w:rsidRDefault="00A82AC6" w:rsidP="00A82AC6">
            <w:pPr>
              <w:ind w:right="2282"/>
              <w:rPr>
                <w:b/>
                <w:bCs/>
                <w:lang w:val="en-US"/>
              </w:rPr>
            </w:pPr>
            <w:r w:rsidRPr="002D07E9">
              <w:rPr>
                <w:b/>
                <w:bCs/>
                <w:lang w:val="en-US"/>
              </w:rPr>
              <w:t xml:space="preserve">Heading </w:t>
            </w:r>
          </w:p>
        </w:tc>
        <w:tc>
          <w:tcPr>
            <w:tcW w:w="3969" w:type="dxa"/>
            <w:shd w:val="clear" w:color="auto" w:fill="E7E6E6" w:themeFill="background2"/>
          </w:tcPr>
          <w:p w14:paraId="4CF3C915" w14:textId="69B491E6" w:rsidR="00A82AC6" w:rsidRPr="002D07E9" w:rsidRDefault="00A82AC6">
            <w:pPr>
              <w:rPr>
                <w:b/>
                <w:bCs/>
                <w:lang w:val="en-US"/>
              </w:rPr>
            </w:pPr>
            <w:r w:rsidRPr="002D07E9">
              <w:rPr>
                <w:b/>
                <w:bCs/>
                <w:lang w:val="en-US"/>
              </w:rPr>
              <w:t>Our Questions</w:t>
            </w:r>
          </w:p>
        </w:tc>
        <w:tc>
          <w:tcPr>
            <w:tcW w:w="7371" w:type="dxa"/>
            <w:shd w:val="clear" w:color="auto" w:fill="E7E6E6" w:themeFill="background2"/>
          </w:tcPr>
          <w:p w14:paraId="3F7605AB" w14:textId="4369A97E" w:rsidR="00A82AC6" w:rsidRPr="002D07E9" w:rsidRDefault="00A82AC6">
            <w:pPr>
              <w:rPr>
                <w:b/>
                <w:bCs/>
                <w:lang w:val="en-US"/>
              </w:rPr>
            </w:pPr>
            <w:r w:rsidRPr="002D07E9">
              <w:rPr>
                <w:b/>
                <w:bCs/>
                <w:lang w:val="en-US"/>
              </w:rPr>
              <w:t xml:space="preserve">Your </w:t>
            </w:r>
            <w:r w:rsidR="002D07E9" w:rsidRPr="002D07E9">
              <w:rPr>
                <w:b/>
                <w:bCs/>
                <w:lang w:val="en-US"/>
              </w:rPr>
              <w:t xml:space="preserve">ideas and thoughts </w:t>
            </w:r>
            <w:r w:rsidR="005A48F7">
              <w:rPr>
                <w:b/>
                <w:bCs/>
                <w:lang w:val="en-US"/>
              </w:rPr>
              <w:t xml:space="preserve">  (each box expands as required)</w:t>
            </w:r>
          </w:p>
        </w:tc>
      </w:tr>
      <w:tr w:rsidR="008E71AC" w14:paraId="77476ECE" w14:textId="77777777" w:rsidTr="00A82AC6">
        <w:tc>
          <w:tcPr>
            <w:tcW w:w="1980" w:type="dxa"/>
          </w:tcPr>
          <w:p w14:paraId="73E7C0FE" w14:textId="42E62FD5" w:rsidR="008E71AC" w:rsidRDefault="008E71AC" w:rsidP="008853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Corporate Plan </w:t>
            </w:r>
          </w:p>
          <w:p w14:paraId="275F6700" w14:textId="77777777" w:rsidR="00205EF8" w:rsidRDefault="00205EF8" w:rsidP="00885362">
            <w:pPr>
              <w:rPr>
                <w:b/>
                <w:bCs/>
                <w:lang w:val="en-US"/>
              </w:rPr>
            </w:pPr>
          </w:p>
          <w:p w14:paraId="0582C600" w14:textId="669D7A44" w:rsidR="00205EF8" w:rsidRDefault="00205EF8" w:rsidP="00885362">
            <w:pPr>
              <w:rPr>
                <w:lang w:val="en-US"/>
              </w:rPr>
            </w:pPr>
            <w:r>
              <w:rPr>
                <w:lang w:val="en-US"/>
              </w:rPr>
              <w:t xml:space="preserve">Please see the document here:- </w:t>
            </w:r>
          </w:p>
          <w:p w14:paraId="3A14A243" w14:textId="77777777" w:rsidR="00205EF8" w:rsidRPr="00205EF8" w:rsidRDefault="00205EF8" w:rsidP="00885362">
            <w:pPr>
              <w:rPr>
                <w:lang w:val="en-US"/>
              </w:rPr>
            </w:pPr>
          </w:p>
          <w:p w14:paraId="4CA65227" w14:textId="77777777" w:rsidR="008E71AC" w:rsidRDefault="008E71AC" w:rsidP="00885362">
            <w:pPr>
              <w:rPr>
                <w:b/>
                <w:bCs/>
                <w:lang w:val="en-US"/>
              </w:rPr>
            </w:pPr>
          </w:p>
          <w:p w14:paraId="68B485A1" w14:textId="45B0DBE3" w:rsidR="008E71AC" w:rsidRPr="00885362" w:rsidRDefault="00E84BD5" w:rsidP="00885362">
            <w:pPr>
              <w:rPr>
                <w:b/>
                <w:bCs/>
                <w:lang w:val="en-US"/>
              </w:rPr>
            </w:pPr>
            <w:hyperlink r:id="rId8" w:history="1">
              <w:r w:rsidRPr="00E84BD5">
                <w:rPr>
                  <w:color w:val="0000FF"/>
                  <w:u w:val="single"/>
                </w:rPr>
                <w:t>kettering-town-council-corporate-plan-v3.pdf (ketteringtowncouncil.gov.uk)</w:t>
              </w:r>
            </w:hyperlink>
          </w:p>
        </w:tc>
        <w:tc>
          <w:tcPr>
            <w:tcW w:w="3969" w:type="dxa"/>
          </w:tcPr>
          <w:p w14:paraId="4C5686A9" w14:textId="77777777" w:rsidR="008E71AC" w:rsidRDefault="008E71AC">
            <w:pPr>
              <w:rPr>
                <w:lang w:val="en-US"/>
              </w:rPr>
            </w:pPr>
            <w:r>
              <w:rPr>
                <w:lang w:val="en-US"/>
              </w:rPr>
              <w:t>Does the Plan focus on the right things?</w:t>
            </w:r>
          </w:p>
          <w:p w14:paraId="6D9EFD0B" w14:textId="77777777" w:rsidR="008E71AC" w:rsidRDefault="008E71AC">
            <w:pPr>
              <w:rPr>
                <w:lang w:val="en-US"/>
              </w:rPr>
            </w:pPr>
          </w:p>
          <w:p w14:paraId="508BD600" w14:textId="7B3193C4" w:rsidR="008E71AC" w:rsidRDefault="008E71AC">
            <w:pPr>
              <w:rPr>
                <w:lang w:val="en-US"/>
              </w:rPr>
            </w:pPr>
          </w:p>
          <w:p w14:paraId="37FEB03A" w14:textId="77777777" w:rsidR="00003805" w:rsidRDefault="00003805">
            <w:pPr>
              <w:rPr>
                <w:lang w:val="en-US"/>
              </w:rPr>
            </w:pPr>
          </w:p>
          <w:p w14:paraId="7F6BDB85" w14:textId="77777777" w:rsidR="008E71AC" w:rsidRDefault="008E71AC">
            <w:pPr>
              <w:rPr>
                <w:lang w:val="en-US"/>
              </w:rPr>
            </w:pPr>
          </w:p>
          <w:p w14:paraId="4D860ED8" w14:textId="77777777" w:rsidR="00003805" w:rsidRDefault="00003805">
            <w:pPr>
              <w:rPr>
                <w:lang w:val="en-US"/>
              </w:rPr>
            </w:pPr>
            <w:r>
              <w:rPr>
                <w:lang w:val="en-US"/>
              </w:rPr>
              <w:t>Are there things that should be removed from it?</w:t>
            </w:r>
          </w:p>
          <w:p w14:paraId="7BF3C145" w14:textId="77777777" w:rsidR="00003805" w:rsidRDefault="00003805">
            <w:pPr>
              <w:rPr>
                <w:lang w:val="en-US"/>
              </w:rPr>
            </w:pPr>
          </w:p>
          <w:p w14:paraId="2F4FF8EB" w14:textId="40BB7BCF" w:rsidR="00003805" w:rsidRDefault="00003805">
            <w:pPr>
              <w:rPr>
                <w:lang w:val="en-US"/>
              </w:rPr>
            </w:pPr>
          </w:p>
          <w:p w14:paraId="73898CC3" w14:textId="77777777" w:rsidR="00003805" w:rsidRDefault="00003805">
            <w:pPr>
              <w:rPr>
                <w:lang w:val="en-US"/>
              </w:rPr>
            </w:pPr>
          </w:p>
          <w:p w14:paraId="79097745" w14:textId="77777777" w:rsidR="00003805" w:rsidRDefault="00003805">
            <w:pPr>
              <w:rPr>
                <w:lang w:val="en-US"/>
              </w:rPr>
            </w:pPr>
          </w:p>
          <w:p w14:paraId="14AC51B3" w14:textId="181EF894" w:rsidR="008E71AC" w:rsidRDefault="00003805">
            <w:pPr>
              <w:rPr>
                <w:lang w:val="en-US"/>
              </w:rPr>
            </w:pPr>
            <w:r>
              <w:rPr>
                <w:lang w:val="en-US"/>
              </w:rPr>
              <w:t>Are there things which aren’t mentioned but should be?</w:t>
            </w:r>
            <w:r w:rsidR="008E71AC">
              <w:rPr>
                <w:lang w:val="en-US"/>
              </w:rPr>
              <w:t xml:space="preserve"> </w:t>
            </w:r>
          </w:p>
          <w:p w14:paraId="38952C3E" w14:textId="77777777" w:rsidR="008E71AC" w:rsidRDefault="008E71AC">
            <w:pPr>
              <w:rPr>
                <w:lang w:val="en-US"/>
              </w:rPr>
            </w:pPr>
          </w:p>
          <w:p w14:paraId="1D9AE726" w14:textId="77777777" w:rsidR="008E71AC" w:rsidRDefault="008E71AC">
            <w:pPr>
              <w:rPr>
                <w:lang w:val="en-US"/>
              </w:rPr>
            </w:pPr>
          </w:p>
          <w:p w14:paraId="70776CF8" w14:textId="4DCF1D11" w:rsidR="008E71AC" w:rsidRDefault="008E71AC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309C4D1F" w14:textId="43AC16AC" w:rsidR="008E71AC" w:rsidRDefault="008E71AC">
            <w:pPr>
              <w:rPr>
                <w:lang w:val="en-US"/>
              </w:rPr>
            </w:pPr>
          </w:p>
        </w:tc>
      </w:tr>
      <w:tr w:rsidR="00003805" w14:paraId="7A430126" w14:textId="77777777" w:rsidTr="00A82AC6">
        <w:tc>
          <w:tcPr>
            <w:tcW w:w="1980" w:type="dxa"/>
          </w:tcPr>
          <w:p w14:paraId="536041E2" w14:textId="7D3546FA" w:rsidR="00003805" w:rsidRDefault="00003805" w:rsidP="008853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budget and precept </w:t>
            </w:r>
          </w:p>
          <w:p w14:paraId="7FF0F31B" w14:textId="77777777" w:rsidR="005775A3" w:rsidRDefault="005775A3" w:rsidP="00885362">
            <w:pPr>
              <w:rPr>
                <w:b/>
                <w:bCs/>
                <w:lang w:val="en-US"/>
              </w:rPr>
            </w:pPr>
          </w:p>
          <w:p w14:paraId="10D13EC5" w14:textId="134DD569" w:rsidR="005775A3" w:rsidRDefault="005775A3" w:rsidP="00885362">
            <w:pPr>
              <w:rPr>
                <w:lang w:val="en-US"/>
              </w:rPr>
            </w:pPr>
            <w:r w:rsidRPr="005775A3">
              <w:rPr>
                <w:lang w:val="en-US"/>
              </w:rPr>
              <w:t>We are planning to spend £350,000 this year, which will cost a Band D household £19.50 over the full year</w:t>
            </w:r>
            <w:r w:rsidR="00E62663">
              <w:rPr>
                <w:lang w:val="en-US"/>
              </w:rPr>
              <w:t xml:space="preserve"> – 37.5p/week. </w:t>
            </w:r>
          </w:p>
          <w:p w14:paraId="21CC720B" w14:textId="77777777" w:rsidR="002C7FA2" w:rsidRDefault="002C7FA2" w:rsidP="00885362">
            <w:pPr>
              <w:rPr>
                <w:lang w:val="en-US"/>
              </w:rPr>
            </w:pPr>
          </w:p>
          <w:p w14:paraId="1C3CFC76" w14:textId="48734B94" w:rsidR="002C7FA2" w:rsidRDefault="002C7FA2" w:rsidP="00885362">
            <w:pPr>
              <w:rPr>
                <w:lang w:val="en-US"/>
              </w:rPr>
            </w:pPr>
            <w:r>
              <w:rPr>
                <w:lang w:val="en-US"/>
              </w:rPr>
              <w:t xml:space="preserve">Here is the summary </w:t>
            </w:r>
          </w:p>
          <w:p w14:paraId="4D9E6D49" w14:textId="77777777" w:rsidR="002C7FA2" w:rsidRPr="005775A3" w:rsidRDefault="002C7FA2" w:rsidP="00885362">
            <w:pPr>
              <w:rPr>
                <w:lang w:val="en-US"/>
              </w:rPr>
            </w:pPr>
          </w:p>
          <w:p w14:paraId="718A0036" w14:textId="10FBE3C4" w:rsidR="00003805" w:rsidRDefault="00612ABE" w:rsidP="00885362">
            <w:pPr>
              <w:rPr>
                <w:b/>
                <w:bCs/>
                <w:lang w:val="en-US"/>
              </w:rPr>
            </w:pPr>
            <w:hyperlink r:id="rId9" w:history="1">
              <w:r w:rsidRPr="00612ABE">
                <w:rPr>
                  <w:color w:val="0000FF"/>
                  <w:u w:val="single"/>
                </w:rPr>
                <w:t>budget-v4.pdf (ketteringtowncouncil.gov.uk)</w:t>
              </w:r>
            </w:hyperlink>
          </w:p>
          <w:p w14:paraId="15FC3A1E" w14:textId="77777777" w:rsidR="00003805" w:rsidRDefault="00003805" w:rsidP="00885362">
            <w:pPr>
              <w:rPr>
                <w:b/>
                <w:bCs/>
                <w:lang w:val="en-US"/>
              </w:rPr>
            </w:pPr>
          </w:p>
          <w:p w14:paraId="3E6DFF5D" w14:textId="77777777" w:rsidR="00003805" w:rsidRDefault="00003805" w:rsidP="00885362">
            <w:pPr>
              <w:rPr>
                <w:b/>
                <w:bCs/>
                <w:lang w:val="en-US"/>
              </w:rPr>
            </w:pPr>
          </w:p>
          <w:p w14:paraId="322B0D4B" w14:textId="084E49B3" w:rsidR="00003805" w:rsidRPr="00885362" w:rsidRDefault="00003805" w:rsidP="00885362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2C875C79" w14:textId="78A10498" w:rsidR="00AA5AD2" w:rsidRDefault="00AA5A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Is this the right amount? </w:t>
            </w:r>
          </w:p>
          <w:p w14:paraId="543A2624" w14:textId="55D614B5" w:rsidR="00AA5AD2" w:rsidRDefault="00AA5AD2">
            <w:pPr>
              <w:rPr>
                <w:lang w:val="en-US"/>
              </w:rPr>
            </w:pPr>
          </w:p>
          <w:p w14:paraId="10E55799" w14:textId="495E3504" w:rsidR="00AA5AD2" w:rsidRDefault="00AA5AD2">
            <w:pPr>
              <w:rPr>
                <w:lang w:val="en-US"/>
              </w:rPr>
            </w:pPr>
          </w:p>
          <w:p w14:paraId="3E24A947" w14:textId="1F59034E" w:rsidR="00AA5AD2" w:rsidRDefault="00AA5AD2">
            <w:pPr>
              <w:rPr>
                <w:lang w:val="en-US"/>
              </w:rPr>
            </w:pPr>
          </w:p>
          <w:p w14:paraId="34E0817B" w14:textId="77777777" w:rsidR="00E62663" w:rsidRDefault="00E62663">
            <w:pPr>
              <w:rPr>
                <w:lang w:val="en-US"/>
              </w:rPr>
            </w:pPr>
          </w:p>
          <w:p w14:paraId="6247ACD5" w14:textId="55417F1A" w:rsidR="00AA5AD2" w:rsidRDefault="00AA5AD2">
            <w:pPr>
              <w:rPr>
                <w:lang w:val="en-US"/>
              </w:rPr>
            </w:pPr>
            <w:r>
              <w:rPr>
                <w:lang w:val="en-US"/>
              </w:rPr>
              <w:t xml:space="preserve">Do you agree with the headings in the budget ? </w:t>
            </w:r>
          </w:p>
          <w:p w14:paraId="4CB5FB76" w14:textId="77777777" w:rsidR="00A67FE3" w:rsidRDefault="00A67FE3">
            <w:pPr>
              <w:rPr>
                <w:lang w:val="en-US"/>
              </w:rPr>
            </w:pPr>
          </w:p>
          <w:p w14:paraId="6293F55C" w14:textId="4C27CC3F" w:rsidR="00AA5AD2" w:rsidRDefault="00AA5AD2">
            <w:pPr>
              <w:rPr>
                <w:lang w:val="en-US"/>
              </w:rPr>
            </w:pPr>
          </w:p>
          <w:p w14:paraId="2DD35CEA" w14:textId="77777777" w:rsidR="00A67FE3" w:rsidRDefault="00A67FE3">
            <w:pPr>
              <w:rPr>
                <w:lang w:val="en-US"/>
              </w:rPr>
            </w:pPr>
          </w:p>
          <w:p w14:paraId="38A9BD94" w14:textId="30D7F33B" w:rsidR="005775A3" w:rsidRDefault="00AA5AD2" w:rsidP="00A67FE3">
            <w:pPr>
              <w:rPr>
                <w:lang w:val="en-US"/>
              </w:rPr>
            </w:pPr>
            <w:r>
              <w:rPr>
                <w:lang w:val="en-US"/>
              </w:rPr>
              <w:t xml:space="preserve">Are there any </w:t>
            </w:r>
            <w:r w:rsidR="00A67FE3">
              <w:rPr>
                <w:lang w:val="en-US"/>
              </w:rPr>
              <w:t xml:space="preserve">lines in the budget which should be changed? </w:t>
            </w:r>
          </w:p>
        </w:tc>
        <w:tc>
          <w:tcPr>
            <w:tcW w:w="7371" w:type="dxa"/>
          </w:tcPr>
          <w:p w14:paraId="62DAAD9B" w14:textId="77777777" w:rsidR="00003805" w:rsidRDefault="00003805">
            <w:pPr>
              <w:rPr>
                <w:lang w:val="en-US"/>
              </w:rPr>
            </w:pPr>
          </w:p>
        </w:tc>
      </w:tr>
      <w:tr w:rsidR="00A82AC6" w14:paraId="50DA669A" w14:textId="77777777" w:rsidTr="00A82AC6">
        <w:tc>
          <w:tcPr>
            <w:tcW w:w="1980" w:type="dxa"/>
          </w:tcPr>
          <w:p w14:paraId="37CFF87B" w14:textId="77777777" w:rsidR="00885362" w:rsidRDefault="0063797E" w:rsidP="00885362">
            <w:pPr>
              <w:rPr>
                <w:lang w:val="en-US"/>
              </w:rPr>
            </w:pPr>
            <w:r w:rsidRPr="00885362">
              <w:rPr>
                <w:b/>
                <w:bCs/>
                <w:lang w:val="en-US"/>
              </w:rPr>
              <w:t>Public toilets</w:t>
            </w:r>
            <w:r w:rsidRPr="00885362">
              <w:rPr>
                <w:lang w:val="en-US"/>
              </w:rPr>
              <w:t xml:space="preserve"> – the temporary toilets in Meadow Rd have proved popular, but North Northamptonshire Council is removing them from March.</w:t>
            </w:r>
            <w:r w:rsidR="00885362">
              <w:rPr>
                <w:lang w:val="en-US"/>
              </w:rPr>
              <w:t xml:space="preserve"> </w:t>
            </w:r>
          </w:p>
          <w:p w14:paraId="3202A6BE" w14:textId="77777777" w:rsidR="00A82AC6" w:rsidRDefault="0063797E" w:rsidP="00885362">
            <w:pPr>
              <w:rPr>
                <w:lang w:val="en-US"/>
              </w:rPr>
            </w:pPr>
            <w:r w:rsidRPr="00885362">
              <w:rPr>
                <w:lang w:val="en-US"/>
              </w:rPr>
              <w:t xml:space="preserve">We intend to provide ladies, gents, disabled and baby changing facilities </w:t>
            </w:r>
            <w:r w:rsidR="004D2E5A">
              <w:rPr>
                <w:lang w:val="en-US"/>
              </w:rPr>
              <w:t>in</w:t>
            </w:r>
            <w:r w:rsidRPr="00885362">
              <w:rPr>
                <w:lang w:val="en-US"/>
              </w:rPr>
              <w:t xml:space="preserve"> a steel unit </w:t>
            </w:r>
            <w:r w:rsidR="004D2E5A">
              <w:rPr>
                <w:lang w:val="en-US"/>
              </w:rPr>
              <w:t>-</w:t>
            </w:r>
            <w:r w:rsidRPr="00885362">
              <w:rPr>
                <w:lang w:val="en-US"/>
              </w:rPr>
              <w:t xml:space="preserve">clad in timber </w:t>
            </w:r>
          </w:p>
          <w:p w14:paraId="2E696B2C" w14:textId="77777777" w:rsidR="0001224C" w:rsidRDefault="0001224C" w:rsidP="00885362">
            <w:pPr>
              <w:rPr>
                <w:lang w:val="en-US"/>
              </w:rPr>
            </w:pPr>
          </w:p>
          <w:p w14:paraId="5CB94557" w14:textId="2AC3A3A3" w:rsidR="0001224C" w:rsidRDefault="0001224C" w:rsidP="00885362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0B9CFF50" w14:textId="5782D481" w:rsidR="00A82AC6" w:rsidRDefault="00A82AC6">
            <w:pPr>
              <w:rPr>
                <w:lang w:val="en-US"/>
              </w:rPr>
            </w:pPr>
            <w:r>
              <w:rPr>
                <w:lang w:val="en-US"/>
              </w:rPr>
              <w:t xml:space="preserve">Where might new </w:t>
            </w:r>
            <w:r w:rsidR="004D2E5A">
              <w:rPr>
                <w:lang w:val="en-US"/>
              </w:rPr>
              <w:t>to</w:t>
            </w:r>
            <w:r w:rsidR="002D07E9">
              <w:rPr>
                <w:lang w:val="en-US"/>
              </w:rPr>
              <w:t xml:space="preserve">ilets </w:t>
            </w:r>
            <w:r>
              <w:rPr>
                <w:lang w:val="en-US"/>
              </w:rPr>
              <w:t xml:space="preserve"> best be located?</w:t>
            </w:r>
          </w:p>
          <w:p w14:paraId="674769B4" w14:textId="77777777" w:rsidR="00A82AC6" w:rsidRDefault="00A82AC6">
            <w:pPr>
              <w:rPr>
                <w:lang w:val="en-US"/>
              </w:rPr>
            </w:pPr>
          </w:p>
          <w:p w14:paraId="751C9992" w14:textId="77777777" w:rsidR="00A82AC6" w:rsidRDefault="00A82AC6">
            <w:pPr>
              <w:rPr>
                <w:lang w:val="en-US"/>
              </w:rPr>
            </w:pPr>
            <w:r>
              <w:rPr>
                <w:lang w:val="en-US"/>
              </w:rPr>
              <w:t>Should we include other features?</w:t>
            </w:r>
          </w:p>
          <w:p w14:paraId="5B9999F5" w14:textId="77777777" w:rsidR="00A82AC6" w:rsidRDefault="00A82AC6">
            <w:pPr>
              <w:rPr>
                <w:lang w:val="en-US"/>
              </w:rPr>
            </w:pPr>
          </w:p>
          <w:p w14:paraId="5047BF33" w14:textId="77777777" w:rsidR="00A82AC6" w:rsidRDefault="00A82AC6">
            <w:pPr>
              <w:rPr>
                <w:lang w:val="en-US"/>
              </w:rPr>
            </w:pPr>
          </w:p>
          <w:p w14:paraId="4AA61530" w14:textId="6B7EEFD3" w:rsidR="00A82AC6" w:rsidRDefault="00A82AC6">
            <w:pPr>
              <w:rPr>
                <w:lang w:val="en-US"/>
              </w:rPr>
            </w:pPr>
            <w:r>
              <w:rPr>
                <w:lang w:val="en-US"/>
              </w:rPr>
              <w:t>What times should it be available?</w:t>
            </w:r>
          </w:p>
        </w:tc>
        <w:tc>
          <w:tcPr>
            <w:tcW w:w="7371" w:type="dxa"/>
          </w:tcPr>
          <w:p w14:paraId="6087B292" w14:textId="77777777" w:rsidR="00A82AC6" w:rsidRDefault="00A82AC6">
            <w:pPr>
              <w:rPr>
                <w:lang w:val="en-US"/>
              </w:rPr>
            </w:pPr>
          </w:p>
        </w:tc>
      </w:tr>
      <w:tr w:rsidR="00A82AC6" w14:paraId="3E4A8AE0" w14:textId="77777777" w:rsidTr="00A82AC6">
        <w:tc>
          <w:tcPr>
            <w:tcW w:w="1980" w:type="dxa"/>
          </w:tcPr>
          <w:p w14:paraId="286AB1AD" w14:textId="1D41515A" w:rsidR="00D01BE1" w:rsidRDefault="00D01BE1" w:rsidP="00D01BE1">
            <w:pPr>
              <w:rPr>
                <w:lang w:val="en-US"/>
              </w:rPr>
            </w:pPr>
            <w:r w:rsidRPr="00D01BE1">
              <w:rPr>
                <w:b/>
                <w:bCs/>
                <w:lang w:val="en-US"/>
              </w:rPr>
              <w:t xml:space="preserve">What sort of work would you like to see our grants scheme support? </w:t>
            </w:r>
            <w:r w:rsidRPr="00D01BE1">
              <w:rPr>
                <w:lang w:val="en-US"/>
              </w:rPr>
              <w:t xml:space="preserve">We haven’t written the rules yet and would welcome your thoughts. </w:t>
            </w:r>
            <w:r>
              <w:rPr>
                <w:lang w:val="en-US"/>
              </w:rPr>
              <w:t xml:space="preserve">We are </w:t>
            </w:r>
            <w:r w:rsidRPr="00D01BE1">
              <w:rPr>
                <w:lang w:val="en-US"/>
              </w:rPr>
              <w:t xml:space="preserve">aiming to make grants up to a ceiling of £2500 per project or organization. </w:t>
            </w:r>
          </w:p>
          <w:p w14:paraId="6DDA9F6B" w14:textId="7722AEC6" w:rsidR="0001224C" w:rsidRDefault="0001224C" w:rsidP="00D01BE1">
            <w:pPr>
              <w:rPr>
                <w:lang w:val="en-US"/>
              </w:rPr>
            </w:pPr>
          </w:p>
          <w:p w14:paraId="0897D925" w14:textId="4472139E" w:rsidR="0001224C" w:rsidRDefault="0001224C" w:rsidP="00D01BE1">
            <w:pPr>
              <w:rPr>
                <w:lang w:val="en-US"/>
              </w:rPr>
            </w:pPr>
          </w:p>
          <w:p w14:paraId="6767708F" w14:textId="77777777" w:rsidR="0001224C" w:rsidRPr="00D01BE1" w:rsidRDefault="0001224C" w:rsidP="00D01BE1">
            <w:pPr>
              <w:rPr>
                <w:lang w:val="en-US"/>
              </w:rPr>
            </w:pPr>
          </w:p>
          <w:p w14:paraId="659EFA6F" w14:textId="77777777" w:rsidR="00A82AC6" w:rsidRDefault="00A82AC6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563E5A66" w14:textId="77777777" w:rsidR="00A82AC6" w:rsidRDefault="0020487D">
            <w:pPr>
              <w:rPr>
                <w:lang w:val="en-US"/>
              </w:rPr>
            </w:pPr>
            <w:r>
              <w:rPr>
                <w:lang w:val="en-US"/>
              </w:rPr>
              <w:t>What should the grant scheme focus on?</w:t>
            </w:r>
          </w:p>
          <w:p w14:paraId="0A667E00" w14:textId="77777777" w:rsidR="0020487D" w:rsidRDefault="0020487D">
            <w:pPr>
              <w:rPr>
                <w:lang w:val="en-US"/>
              </w:rPr>
            </w:pPr>
          </w:p>
          <w:p w14:paraId="1EFA6206" w14:textId="6B611BA5" w:rsidR="0020487D" w:rsidRDefault="0020487D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  <w:r w:rsidR="00580A7B">
              <w:rPr>
                <w:lang w:val="en-US"/>
              </w:rPr>
              <w:t xml:space="preserve"> is the right upper ceiling? </w:t>
            </w:r>
          </w:p>
        </w:tc>
        <w:tc>
          <w:tcPr>
            <w:tcW w:w="7371" w:type="dxa"/>
          </w:tcPr>
          <w:p w14:paraId="068F30AA" w14:textId="77777777" w:rsidR="00A82AC6" w:rsidRDefault="00A82AC6">
            <w:pPr>
              <w:rPr>
                <w:lang w:val="en-US"/>
              </w:rPr>
            </w:pPr>
          </w:p>
        </w:tc>
      </w:tr>
      <w:tr w:rsidR="00A82AC6" w14:paraId="0E13B348" w14:textId="77777777" w:rsidTr="00A82AC6">
        <w:tc>
          <w:tcPr>
            <w:tcW w:w="1980" w:type="dxa"/>
          </w:tcPr>
          <w:p w14:paraId="2D76F661" w14:textId="77777777" w:rsidR="00A82AC6" w:rsidRDefault="00060126" w:rsidP="00D01902">
            <w:pPr>
              <w:rPr>
                <w:lang w:val="en-US"/>
              </w:rPr>
            </w:pPr>
            <w:r w:rsidRPr="00060126">
              <w:rPr>
                <w:b/>
                <w:bCs/>
                <w:lang w:val="en-US"/>
              </w:rPr>
              <w:t xml:space="preserve">What sort of </w:t>
            </w:r>
            <w:r w:rsidR="00D01902">
              <w:rPr>
                <w:b/>
                <w:bCs/>
                <w:lang w:val="en-US"/>
              </w:rPr>
              <w:t xml:space="preserve">public </w:t>
            </w:r>
            <w:r w:rsidRPr="00060126">
              <w:rPr>
                <w:b/>
                <w:bCs/>
                <w:lang w:val="en-US"/>
              </w:rPr>
              <w:t>events do you want to see provided?</w:t>
            </w:r>
            <w:r w:rsidRPr="00060126">
              <w:rPr>
                <w:lang w:val="en-US"/>
              </w:rPr>
              <w:t xml:space="preserve">  </w:t>
            </w:r>
          </w:p>
          <w:p w14:paraId="14B9EDF1" w14:textId="77777777" w:rsidR="0001224C" w:rsidRDefault="0001224C" w:rsidP="00D01902">
            <w:pPr>
              <w:rPr>
                <w:lang w:val="en-US"/>
              </w:rPr>
            </w:pPr>
          </w:p>
          <w:p w14:paraId="17B2A0FE" w14:textId="77777777" w:rsidR="0001224C" w:rsidRDefault="0001224C" w:rsidP="00D01902">
            <w:pPr>
              <w:rPr>
                <w:lang w:val="en-US"/>
              </w:rPr>
            </w:pPr>
          </w:p>
          <w:p w14:paraId="648F6485" w14:textId="77777777" w:rsidR="0001224C" w:rsidRDefault="0001224C" w:rsidP="00D01902">
            <w:pPr>
              <w:rPr>
                <w:lang w:val="en-US"/>
              </w:rPr>
            </w:pPr>
          </w:p>
          <w:p w14:paraId="4223300C" w14:textId="77777777" w:rsidR="0001224C" w:rsidRDefault="0001224C" w:rsidP="00D01902">
            <w:pPr>
              <w:rPr>
                <w:lang w:val="en-US"/>
              </w:rPr>
            </w:pPr>
          </w:p>
          <w:p w14:paraId="537A7B71" w14:textId="77777777" w:rsidR="0001224C" w:rsidRDefault="0001224C" w:rsidP="00D01902">
            <w:pPr>
              <w:rPr>
                <w:lang w:val="en-US"/>
              </w:rPr>
            </w:pPr>
          </w:p>
          <w:p w14:paraId="1DAFF73E" w14:textId="77777777" w:rsidR="0001224C" w:rsidRDefault="0001224C" w:rsidP="00D01902">
            <w:pPr>
              <w:rPr>
                <w:lang w:val="en-US"/>
              </w:rPr>
            </w:pPr>
          </w:p>
          <w:p w14:paraId="4CBE9827" w14:textId="1CDE780B" w:rsidR="0001224C" w:rsidRDefault="0001224C" w:rsidP="00D01902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3B770D1" w14:textId="7FEB9EBE" w:rsidR="00A82AC6" w:rsidRDefault="00BE3F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What sort of events should we </w:t>
            </w:r>
            <w:proofErr w:type="spellStart"/>
            <w:r>
              <w:rPr>
                <w:lang w:val="en-US"/>
              </w:rPr>
              <w:t>prioritise</w:t>
            </w:r>
            <w:proofErr w:type="spellEnd"/>
            <w:r>
              <w:rPr>
                <w:lang w:val="en-US"/>
              </w:rPr>
              <w:t xml:space="preserve"> and for whom? </w:t>
            </w:r>
          </w:p>
          <w:p w14:paraId="640C2064" w14:textId="77777777" w:rsidR="00BE3FD2" w:rsidRDefault="00BE3FD2">
            <w:pPr>
              <w:rPr>
                <w:lang w:val="en-US"/>
              </w:rPr>
            </w:pPr>
          </w:p>
          <w:p w14:paraId="4BD86A4F" w14:textId="77777777" w:rsidR="00BE3FD2" w:rsidRDefault="00BE3FD2">
            <w:pPr>
              <w:rPr>
                <w:lang w:val="en-US"/>
              </w:rPr>
            </w:pPr>
            <w:r>
              <w:rPr>
                <w:lang w:val="en-US"/>
              </w:rPr>
              <w:t xml:space="preserve">Which venues should we work with? </w:t>
            </w:r>
          </w:p>
          <w:p w14:paraId="05E54FA1" w14:textId="77777777" w:rsidR="00D01902" w:rsidRDefault="00D01902">
            <w:pPr>
              <w:rPr>
                <w:lang w:val="en-US"/>
              </w:rPr>
            </w:pPr>
          </w:p>
          <w:p w14:paraId="67B64E08" w14:textId="77777777" w:rsidR="00D01902" w:rsidRDefault="00D01902">
            <w:pPr>
              <w:rPr>
                <w:lang w:val="en-US"/>
              </w:rPr>
            </w:pPr>
            <w:r>
              <w:rPr>
                <w:lang w:val="en-US"/>
              </w:rPr>
              <w:t xml:space="preserve">Apart from the town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  <w:r>
              <w:rPr>
                <w:lang w:val="en-US"/>
              </w:rPr>
              <w:t xml:space="preserve">, where should events take place? </w:t>
            </w:r>
          </w:p>
          <w:p w14:paraId="46DFF5C5" w14:textId="18469B08" w:rsidR="00611235" w:rsidRDefault="00611235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18E46C19" w14:textId="77777777" w:rsidR="00A82AC6" w:rsidRDefault="00A82AC6">
            <w:pPr>
              <w:rPr>
                <w:lang w:val="en-US"/>
              </w:rPr>
            </w:pPr>
          </w:p>
        </w:tc>
      </w:tr>
      <w:tr w:rsidR="00A82AC6" w14:paraId="2C965AB1" w14:textId="77777777" w:rsidTr="00A82AC6">
        <w:tc>
          <w:tcPr>
            <w:tcW w:w="1980" w:type="dxa"/>
          </w:tcPr>
          <w:p w14:paraId="3BB45376" w14:textId="77777777" w:rsidR="00A82AC6" w:rsidRDefault="004235CB" w:rsidP="00F86CF5">
            <w:pPr>
              <w:rPr>
                <w:lang w:val="en-US"/>
              </w:rPr>
            </w:pPr>
            <w:r w:rsidRPr="00611235">
              <w:rPr>
                <w:b/>
                <w:bCs/>
                <w:lang w:val="en-US"/>
              </w:rPr>
              <w:t xml:space="preserve">How can we best use our money to support community resilience? </w:t>
            </w:r>
            <w:r w:rsidRPr="00611235">
              <w:rPr>
                <w:lang w:val="en-US"/>
              </w:rPr>
              <w:t xml:space="preserve"> We want residents in the town to be healthy, have good mental health, be active, for young people to be kept away from drugs and anti-social </w:t>
            </w:r>
            <w:proofErr w:type="spellStart"/>
            <w:r w:rsidRPr="00611235">
              <w:rPr>
                <w:lang w:val="en-US"/>
              </w:rPr>
              <w:t>behaviour</w:t>
            </w:r>
            <w:proofErr w:type="spellEnd"/>
            <w:r w:rsidRPr="00611235">
              <w:rPr>
                <w:lang w:val="en-US"/>
              </w:rPr>
              <w:t xml:space="preserve"> , for people to be safe in their homes and streets, and to encourage people to be as sustainable as possible in how they live their lives. </w:t>
            </w:r>
          </w:p>
          <w:p w14:paraId="6920FFE5" w14:textId="77777777" w:rsidR="0001224C" w:rsidRDefault="0001224C" w:rsidP="00F86CF5">
            <w:pPr>
              <w:rPr>
                <w:lang w:val="en-US"/>
              </w:rPr>
            </w:pPr>
          </w:p>
          <w:p w14:paraId="24D18D7A" w14:textId="0FF29A95" w:rsidR="0001224C" w:rsidRDefault="0001224C" w:rsidP="00F86CF5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00C831F1" w14:textId="6FFCBE5B" w:rsidR="00F86CF5" w:rsidRDefault="00F86CF5">
            <w:pPr>
              <w:rPr>
                <w:lang w:val="en-US"/>
              </w:rPr>
            </w:pPr>
            <w:r>
              <w:rPr>
                <w:lang w:val="en-US"/>
              </w:rPr>
              <w:t>Is this list the right “long list” for support</w:t>
            </w:r>
            <w:r w:rsidR="00586050">
              <w:rPr>
                <w:lang w:val="en-US"/>
              </w:rPr>
              <w:t xml:space="preserve">? </w:t>
            </w:r>
          </w:p>
          <w:p w14:paraId="3472F579" w14:textId="0806117C" w:rsidR="00F86CF5" w:rsidRDefault="00F86CF5">
            <w:pPr>
              <w:rPr>
                <w:lang w:val="en-US"/>
              </w:rPr>
            </w:pPr>
          </w:p>
          <w:p w14:paraId="6BD9887A" w14:textId="77777777" w:rsidR="00DC07BB" w:rsidRDefault="00DC07BB">
            <w:pPr>
              <w:rPr>
                <w:lang w:val="en-US"/>
              </w:rPr>
            </w:pPr>
          </w:p>
          <w:p w14:paraId="664754F3" w14:textId="2F187341" w:rsidR="00A82AC6" w:rsidRDefault="00611235">
            <w:pPr>
              <w:rPr>
                <w:lang w:val="en-US"/>
              </w:rPr>
            </w:pPr>
            <w:r w:rsidRPr="00611235">
              <w:rPr>
                <w:lang w:val="en-US"/>
              </w:rPr>
              <w:t xml:space="preserve">What should be our priorities </w:t>
            </w:r>
            <w:r>
              <w:rPr>
                <w:lang w:val="en-US"/>
              </w:rPr>
              <w:t xml:space="preserve">be </w:t>
            </w:r>
            <w:r w:rsidRPr="00611235">
              <w:rPr>
                <w:lang w:val="en-US"/>
              </w:rPr>
              <w:t>for this new fund</w:t>
            </w:r>
            <w:r w:rsidR="00586050">
              <w:rPr>
                <w:lang w:val="en-US"/>
              </w:rPr>
              <w:t xml:space="preserve"> in 2022-23?</w:t>
            </w:r>
          </w:p>
          <w:p w14:paraId="70810825" w14:textId="1355A6A3" w:rsidR="00611235" w:rsidRDefault="00611235">
            <w:pPr>
              <w:rPr>
                <w:lang w:val="en-US"/>
              </w:rPr>
            </w:pPr>
          </w:p>
          <w:p w14:paraId="57E6677F" w14:textId="77777777" w:rsidR="00DC07BB" w:rsidRDefault="00DC07BB">
            <w:pPr>
              <w:rPr>
                <w:lang w:val="en-US"/>
              </w:rPr>
            </w:pPr>
          </w:p>
          <w:p w14:paraId="162D3D44" w14:textId="451A3E0B" w:rsidR="00611235" w:rsidRDefault="00611235">
            <w:pPr>
              <w:rPr>
                <w:lang w:val="en-US"/>
              </w:rPr>
            </w:pPr>
            <w:r>
              <w:rPr>
                <w:lang w:val="en-US"/>
              </w:rPr>
              <w:t xml:space="preserve">Should we </w:t>
            </w:r>
            <w:r w:rsidR="00F86CF5">
              <w:rPr>
                <w:lang w:val="en-US"/>
              </w:rPr>
              <w:t xml:space="preserve">support the Levelling Up </w:t>
            </w:r>
            <w:proofErr w:type="spellStart"/>
            <w:r w:rsidR="00F86CF5">
              <w:rPr>
                <w:lang w:val="en-US"/>
              </w:rPr>
              <w:t>programmes</w:t>
            </w:r>
            <w:proofErr w:type="spellEnd"/>
            <w:r w:rsidR="00586050">
              <w:rPr>
                <w:lang w:val="en-US"/>
              </w:rPr>
              <w:t xml:space="preserve"> with this fund</w:t>
            </w:r>
            <w:r w:rsidR="00F86CF5">
              <w:rPr>
                <w:lang w:val="en-US"/>
              </w:rPr>
              <w:t xml:space="preserve">? </w:t>
            </w:r>
          </w:p>
        </w:tc>
        <w:tc>
          <w:tcPr>
            <w:tcW w:w="7371" w:type="dxa"/>
          </w:tcPr>
          <w:p w14:paraId="6094192A" w14:textId="77777777" w:rsidR="00A82AC6" w:rsidRDefault="00A82AC6">
            <w:pPr>
              <w:rPr>
                <w:lang w:val="en-US"/>
              </w:rPr>
            </w:pPr>
          </w:p>
        </w:tc>
      </w:tr>
      <w:tr w:rsidR="00A55F14" w14:paraId="624F276D" w14:textId="77777777" w:rsidTr="00A82AC6">
        <w:tc>
          <w:tcPr>
            <w:tcW w:w="1980" w:type="dxa"/>
          </w:tcPr>
          <w:p w14:paraId="5A7BA4BF" w14:textId="77777777" w:rsidR="00A55F14" w:rsidRDefault="00A55F14" w:rsidP="00F86CF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Community Lottery </w:t>
            </w:r>
          </w:p>
          <w:p w14:paraId="10F11D1C" w14:textId="061648D7" w:rsidR="002154D8" w:rsidRPr="002154D8" w:rsidRDefault="002154D8" w:rsidP="00F86CF5">
            <w:pPr>
              <w:rPr>
                <w:lang w:val="en-US"/>
              </w:rPr>
            </w:pPr>
            <w:r>
              <w:rPr>
                <w:lang w:val="en-US"/>
              </w:rPr>
              <w:t xml:space="preserve">This will raise money for good causes locally – 58% of proceeds will go to good causes and the rest to prize money and administrative costs </w:t>
            </w:r>
          </w:p>
        </w:tc>
        <w:tc>
          <w:tcPr>
            <w:tcW w:w="3969" w:type="dxa"/>
          </w:tcPr>
          <w:p w14:paraId="0CF66E80" w14:textId="01D65724" w:rsidR="00A55F14" w:rsidRDefault="002154D8">
            <w:pPr>
              <w:rPr>
                <w:lang w:val="en-US"/>
              </w:rPr>
            </w:pPr>
            <w:r>
              <w:rPr>
                <w:lang w:val="en-US"/>
              </w:rPr>
              <w:t xml:space="preserve">What good causes  should we </w:t>
            </w:r>
            <w:proofErr w:type="spellStart"/>
            <w:r>
              <w:rPr>
                <w:lang w:val="en-US"/>
              </w:rPr>
              <w:t>prioritise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  <w:tc>
          <w:tcPr>
            <w:tcW w:w="7371" w:type="dxa"/>
          </w:tcPr>
          <w:p w14:paraId="64F9E83C" w14:textId="77777777" w:rsidR="00A55F14" w:rsidRDefault="00A55F14">
            <w:pPr>
              <w:rPr>
                <w:lang w:val="en-US"/>
              </w:rPr>
            </w:pPr>
          </w:p>
        </w:tc>
      </w:tr>
      <w:tr w:rsidR="00A82AC6" w14:paraId="6347C1B2" w14:textId="77777777" w:rsidTr="00A82AC6">
        <w:tc>
          <w:tcPr>
            <w:tcW w:w="1980" w:type="dxa"/>
          </w:tcPr>
          <w:p w14:paraId="29BFB564" w14:textId="77777777" w:rsidR="00A82AC6" w:rsidRDefault="00701E71" w:rsidP="00701E71">
            <w:pPr>
              <w:rPr>
                <w:lang w:val="en-US"/>
              </w:rPr>
            </w:pPr>
            <w:r w:rsidRPr="00701E71">
              <w:rPr>
                <w:b/>
                <w:bCs/>
                <w:lang w:val="en-US"/>
              </w:rPr>
              <w:t xml:space="preserve">Are their local facilities in need of renewal? </w:t>
            </w:r>
            <w:r w:rsidRPr="00701E71">
              <w:rPr>
                <w:lang w:val="en-US"/>
              </w:rPr>
              <w:t xml:space="preserve">  We’ve got a modest fund to improve facilities across town. </w:t>
            </w:r>
          </w:p>
          <w:p w14:paraId="6E541E3C" w14:textId="77777777" w:rsidR="0001224C" w:rsidRDefault="0001224C" w:rsidP="00701E71">
            <w:pPr>
              <w:rPr>
                <w:lang w:val="en-US"/>
              </w:rPr>
            </w:pPr>
          </w:p>
          <w:p w14:paraId="4F2F6582" w14:textId="77777777" w:rsidR="0001224C" w:rsidRDefault="0001224C" w:rsidP="00701E71">
            <w:pPr>
              <w:rPr>
                <w:lang w:val="en-US"/>
              </w:rPr>
            </w:pPr>
          </w:p>
          <w:p w14:paraId="454DC1B4" w14:textId="77777777" w:rsidR="0001224C" w:rsidRDefault="0001224C" w:rsidP="00701E71">
            <w:pPr>
              <w:rPr>
                <w:lang w:val="en-US"/>
              </w:rPr>
            </w:pPr>
          </w:p>
          <w:p w14:paraId="1F220A80" w14:textId="6855F967" w:rsidR="0001224C" w:rsidRDefault="0001224C" w:rsidP="00701E71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F8B9B56" w14:textId="77777777" w:rsidR="00701E71" w:rsidRDefault="00701E71" w:rsidP="00701E71">
            <w:pPr>
              <w:rPr>
                <w:lang w:val="en-US"/>
              </w:rPr>
            </w:pPr>
            <w:r w:rsidRPr="00701E71">
              <w:rPr>
                <w:lang w:val="en-US"/>
              </w:rPr>
              <w:t>Is this a good use of money</w:t>
            </w:r>
            <w:r>
              <w:rPr>
                <w:lang w:val="en-US"/>
              </w:rPr>
              <w:t xml:space="preserve">? </w:t>
            </w:r>
          </w:p>
          <w:p w14:paraId="5DA65447" w14:textId="330E05B3" w:rsidR="00701E71" w:rsidRDefault="00701E71" w:rsidP="00701E71">
            <w:pPr>
              <w:rPr>
                <w:lang w:val="en-US"/>
              </w:rPr>
            </w:pPr>
          </w:p>
          <w:p w14:paraId="3BFD85E2" w14:textId="77777777" w:rsidR="00DC07BB" w:rsidRDefault="00DC07BB" w:rsidP="00701E71">
            <w:pPr>
              <w:rPr>
                <w:lang w:val="en-US"/>
              </w:rPr>
            </w:pPr>
          </w:p>
          <w:p w14:paraId="28CF45C3" w14:textId="5A6717BF" w:rsidR="00701E71" w:rsidRPr="00701E71" w:rsidRDefault="00701E71" w:rsidP="00701E71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S</w:t>
            </w:r>
            <w:r w:rsidRPr="00701E71">
              <w:rPr>
                <w:lang w:val="en-US"/>
              </w:rPr>
              <w:t xml:space="preserve">hould we be looking to focus on specific things which need most attention? </w:t>
            </w:r>
          </w:p>
          <w:p w14:paraId="77F98DF0" w14:textId="77777777" w:rsidR="00A82AC6" w:rsidRDefault="00A82AC6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3BC72E4B" w14:textId="77777777" w:rsidR="00A82AC6" w:rsidRDefault="00A82AC6">
            <w:pPr>
              <w:rPr>
                <w:lang w:val="en-US"/>
              </w:rPr>
            </w:pPr>
          </w:p>
        </w:tc>
      </w:tr>
      <w:tr w:rsidR="00A82AC6" w14:paraId="5FB6B792" w14:textId="77777777" w:rsidTr="00A82AC6">
        <w:tc>
          <w:tcPr>
            <w:tcW w:w="1980" w:type="dxa"/>
          </w:tcPr>
          <w:p w14:paraId="333AAFAA" w14:textId="77777777" w:rsidR="00A82AC6" w:rsidRDefault="006B644C" w:rsidP="006B644C">
            <w:pPr>
              <w:rPr>
                <w:lang w:val="en-US"/>
              </w:rPr>
            </w:pPr>
            <w:r w:rsidRPr="006B644C">
              <w:rPr>
                <w:b/>
                <w:bCs/>
                <w:lang w:val="en-US"/>
              </w:rPr>
              <w:t xml:space="preserve">The town’s general market </w:t>
            </w:r>
            <w:r w:rsidRPr="006B644C">
              <w:rPr>
                <w:lang w:val="en-US"/>
              </w:rPr>
              <w:t xml:space="preserve"> Covid meant the market has shrunk to almost nothing. </w:t>
            </w:r>
          </w:p>
          <w:p w14:paraId="467FE38E" w14:textId="77777777" w:rsidR="0001224C" w:rsidRDefault="0001224C" w:rsidP="006B644C">
            <w:pPr>
              <w:rPr>
                <w:lang w:val="en-US"/>
              </w:rPr>
            </w:pPr>
          </w:p>
          <w:p w14:paraId="2907A3AB" w14:textId="77777777" w:rsidR="0001224C" w:rsidRDefault="0001224C" w:rsidP="006B644C">
            <w:pPr>
              <w:rPr>
                <w:lang w:val="en-US"/>
              </w:rPr>
            </w:pPr>
          </w:p>
          <w:p w14:paraId="2366B6D6" w14:textId="77777777" w:rsidR="0001224C" w:rsidRDefault="0001224C" w:rsidP="006B644C">
            <w:pPr>
              <w:rPr>
                <w:lang w:val="en-US"/>
              </w:rPr>
            </w:pPr>
          </w:p>
          <w:p w14:paraId="0DEF3B19" w14:textId="77777777" w:rsidR="0001224C" w:rsidRDefault="0001224C" w:rsidP="006B644C">
            <w:pPr>
              <w:rPr>
                <w:lang w:val="en-US"/>
              </w:rPr>
            </w:pPr>
          </w:p>
          <w:p w14:paraId="786E59F5" w14:textId="77777777" w:rsidR="0001224C" w:rsidRDefault="0001224C" w:rsidP="006B644C">
            <w:pPr>
              <w:rPr>
                <w:lang w:val="en-US"/>
              </w:rPr>
            </w:pPr>
          </w:p>
          <w:p w14:paraId="4BCC51CF" w14:textId="77777777" w:rsidR="0001224C" w:rsidRDefault="0001224C" w:rsidP="006B644C">
            <w:pPr>
              <w:rPr>
                <w:lang w:val="en-US"/>
              </w:rPr>
            </w:pPr>
          </w:p>
          <w:p w14:paraId="52DEAA52" w14:textId="3C7E13D9" w:rsidR="0001224C" w:rsidRDefault="0001224C" w:rsidP="006B644C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8909FC3" w14:textId="77777777" w:rsidR="00A82AC6" w:rsidRDefault="006B644C">
            <w:pPr>
              <w:rPr>
                <w:lang w:val="en-US"/>
              </w:rPr>
            </w:pPr>
            <w:r w:rsidRPr="006B644C">
              <w:rPr>
                <w:lang w:val="en-US"/>
              </w:rPr>
              <w:lastRenderedPageBreak/>
              <w:t>Should effort be put into reviving it?</w:t>
            </w:r>
          </w:p>
          <w:p w14:paraId="4EF3167F" w14:textId="77777777" w:rsidR="006B644C" w:rsidRDefault="006B644C">
            <w:pPr>
              <w:rPr>
                <w:lang w:val="en-US"/>
              </w:rPr>
            </w:pPr>
          </w:p>
          <w:p w14:paraId="10EDD87C" w14:textId="77777777" w:rsidR="006B644C" w:rsidRDefault="006B644C">
            <w:pPr>
              <w:rPr>
                <w:lang w:val="en-US"/>
              </w:rPr>
            </w:pPr>
          </w:p>
          <w:p w14:paraId="2686F94B" w14:textId="77777777" w:rsidR="006B644C" w:rsidRDefault="006B644C">
            <w:pPr>
              <w:rPr>
                <w:lang w:val="en-US"/>
              </w:rPr>
            </w:pPr>
          </w:p>
          <w:p w14:paraId="0AC684F0" w14:textId="77777777" w:rsidR="006B644C" w:rsidRPr="006B644C" w:rsidRDefault="006B644C" w:rsidP="006B644C">
            <w:pPr>
              <w:rPr>
                <w:b/>
                <w:bCs/>
                <w:lang w:val="en-US"/>
              </w:rPr>
            </w:pPr>
            <w:r w:rsidRPr="006B644C">
              <w:rPr>
                <w:lang w:val="en-US"/>
              </w:rPr>
              <w:lastRenderedPageBreak/>
              <w:t xml:space="preserve">What does a good market look like in your view? </w:t>
            </w:r>
          </w:p>
          <w:p w14:paraId="2E1552B3" w14:textId="77777777" w:rsidR="006B644C" w:rsidRDefault="006B644C">
            <w:pPr>
              <w:rPr>
                <w:lang w:val="en-US"/>
              </w:rPr>
            </w:pPr>
          </w:p>
          <w:p w14:paraId="72BAFE9B" w14:textId="77777777" w:rsidR="006B644C" w:rsidRDefault="006B644C">
            <w:pPr>
              <w:rPr>
                <w:lang w:val="en-US"/>
              </w:rPr>
            </w:pPr>
          </w:p>
          <w:p w14:paraId="4338F1C4" w14:textId="03125E5E" w:rsidR="006B644C" w:rsidRDefault="006B644C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7A9FCE35" w14:textId="77777777" w:rsidR="00A82AC6" w:rsidRDefault="00A82AC6">
            <w:pPr>
              <w:rPr>
                <w:lang w:val="en-US"/>
              </w:rPr>
            </w:pPr>
          </w:p>
        </w:tc>
      </w:tr>
      <w:tr w:rsidR="00A82AC6" w14:paraId="760CEDEE" w14:textId="77777777" w:rsidTr="00A82AC6">
        <w:tc>
          <w:tcPr>
            <w:tcW w:w="1980" w:type="dxa"/>
          </w:tcPr>
          <w:p w14:paraId="7FAD40AA" w14:textId="0975D836" w:rsidR="00A82AC6" w:rsidRDefault="00BA62D9" w:rsidP="00BA62D9">
            <w:pPr>
              <w:rPr>
                <w:lang w:val="en-US"/>
              </w:rPr>
            </w:pPr>
            <w:r w:rsidRPr="00BA62D9">
              <w:rPr>
                <w:b/>
                <w:bCs/>
                <w:lang w:val="en-US"/>
              </w:rPr>
              <w:t>Planting trees and encouraging bio-diversity.</w:t>
            </w:r>
            <w:r w:rsidRPr="00BA62D9"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3E19F50F" w14:textId="77777777" w:rsidR="00BA62D9" w:rsidRDefault="00BA62D9" w:rsidP="00BA62D9">
            <w:pPr>
              <w:rPr>
                <w:lang w:val="en-US"/>
              </w:rPr>
            </w:pPr>
            <w:r w:rsidRPr="00BA62D9">
              <w:rPr>
                <w:lang w:val="en-US"/>
              </w:rPr>
              <w:t xml:space="preserve">Where should trees be planted to have best effect. </w:t>
            </w:r>
          </w:p>
          <w:p w14:paraId="654CF1E3" w14:textId="77777777" w:rsidR="00BA62D9" w:rsidRDefault="00BA62D9" w:rsidP="00BA62D9">
            <w:pPr>
              <w:rPr>
                <w:lang w:val="en-US"/>
              </w:rPr>
            </w:pPr>
          </w:p>
          <w:p w14:paraId="1AF58CA2" w14:textId="77777777" w:rsidR="00BA62D9" w:rsidRDefault="00BA62D9" w:rsidP="00BA62D9">
            <w:pPr>
              <w:rPr>
                <w:lang w:val="en-US"/>
              </w:rPr>
            </w:pPr>
          </w:p>
          <w:p w14:paraId="5E91263E" w14:textId="77777777" w:rsidR="00BA62D9" w:rsidRDefault="00BA62D9" w:rsidP="00BA62D9">
            <w:pPr>
              <w:rPr>
                <w:lang w:val="en-US"/>
              </w:rPr>
            </w:pPr>
          </w:p>
          <w:p w14:paraId="01206D54" w14:textId="77777777" w:rsidR="00BA62D9" w:rsidRDefault="00BA62D9" w:rsidP="00BA62D9">
            <w:pPr>
              <w:rPr>
                <w:lang w:val="en-US"/>
              </w:rPr>
            </w:pPr>
          </w:p>
          <w:p w14:paraId="08F43EC0" w14:textId="017503D3" w:rsidR="00BA62D9" w:rsidRPr="00BA62D9" w:rsidRDefault="00BA62D9" w:rsidP="00BA62D9">
            <w:pPr>
              <w:rPr>
                <w:b/>
                <w:bCs/>
                <w:lang w:val="en-US"/>
              </w:rPr>
            </w:pPr>
            <w:r w:rsidRPr="00BA62D9">
              <w:rPr>
                <w:lang w:val="en-US"/>
              </w:rPr>
              <w:t xml:space="preserve">Do you have land that might be suitable? </w:t>
            </w:r>
          </w:p>
          <w:p w14:paraId="3496B7CA" w14:textId="77777777" w:rsidR="00A82AC6" w:rsidRDefault="00A82AC6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151587F1" w14:textId="77777777" w:rsidR="00A82AC6" w:rsidRDefault="00A82AC6">
            <w:pPr>
              <w:rPr>
                <w:lang w:val="en-US"/>
              </w:rPr>
            </w:pPr>
          </w:p>
        </w:tc>
      </w:tr>
      <w:tr w:rsidR="0001224C" w14:paraId="03C04AFA" w14:textId="77777777" w:rsidTr="00A82AC6">
        <w:tc>
          <w:tcPr>
            <w:tcW w:w="1980" w:type="dxa"/>
          </w:tcPr>
          <w:p w14:paraId="488A3F35" w14:textId="77777777" w:rsidR="0001224C" w:rsidRDefault="0001224C" w:rsidP="00BA62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comments </w:t>
            </w:r>
          </w:p>
          <w:p w14:paraId="0F6C8DC5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4313F02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AE00428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5608A81D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4826F4B3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51CA9B75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68FE90F7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889CEAB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030E0F29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6E0B903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6D594462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0AAA73C3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5FD1D43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D1F325C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384218D6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037DAD9E" w14:textId="77777777" w:rsidR="0001224C" w:rsidRDefault="0001224C" w:rsidP="00BA62D9">
            <w:pPr>
              <w:rPr>
                <w:b/>
                <w:bCs/>
                <w:lang w:val="en-US"/>
              </w:rPr>
            </w:pPr>
          </w:p>
          <w:p w14:paraId="051A88BB" w14:textId="1497B3CE" w:rsidR="0001224C" w:rsidRPr="00BA62D9" w:rsidRDefault="0001224C" w:rsidP="00BA62D9">
            <w:pPr>
              <w:rPr>
                <w:b/>
                <w:bCs/>
                <w:lang w:val="en-US"/>
              </w:rPr>
            </w:pPr>
          </w:p>
        </w:tc>
        <w:tc>
          <w:tcPr>
            <w:tcW w:w="3969" w:type="dxa"/>
          </w:tcPr>
          <w:p w14:paraId="65FC25C1" w14:textId="77777777" w:rsidR="0001224C" w:rsidRPr="00BA62D9" w:rsidRDefault="0001224C" w:rsidP="00BA62D9">
            <w:pPr>
              <w:rPr>
                <w:lang w:val="en-US"/>
              </w:rPr>
            </w:pPr>
          </w:p>
        </w:tc>
        <w:tc>
          <w:tcPr>
            <w:tcW w:w="7371" w:type="dxa"/>
          </w:tcPr>
          <w:p w14:paraId="7E2D921F" w14:textId="19BF00BF" w:rsidR="0001224C" w:rsidRPr="0001224C" w:rsidRDefault="0001224C">
            <w:pPr>
              <w:rPr>
                <w:b/>
                <w:bCs/>
                <w:lang w:val="en-US"/>
              </w:rPr>
            </w:pPr>
            <w:r w:rsidRPr="0001224C">
              <w:rPr>
                <w:b/>
                <w:bCs/>
                <w:lang w:val="en-US"/>
              </w:rPr>
              <w:t>Anything else you would like to say?</w:t>
            </w:r>
            <w:r>
              <w:rPr>
                <w:b/>
                <w:bCs/>
                <w:lang w:val="en-US"/>
              </w:rPr>
              <w:t xml:space="preserve">  Say it here.</w:t>
            </w:r>
          </w:p>
          <w:p w14:paraId="31EAED53" w14:textId="77777777" w:rsidR="0001224C" w:rsidRDefault="0001224C">
            <w:pPr>
              <w:rPr>
                <w:lang w:val="en-US"/>
              </w:rPr>
            </w:pPr>
          </w:p>
          <w:p w14:paraId="25F3C67F" w14:textId="77777777" w:rsidR="0001224C" w:rsidRDefault="0001224C">
            <w:pPr>
              <w:rPr>
                <w:lang w:val="en-US"/>
              </w:rPr>
            </w:pPr>
          </w:p>
          <w:p w14:paraId="15414352" w14:textId="1C9F4A58" w:rsidR="0001224C" w:rsidRDefault="0001224C">
            <w:pPr>
              <w:rPr>
                <w:lang w:val="en-US"/>
              </w:rPr>
            </w:pPr>
          </w:p>
        </w:tc>
      </w:tr>
    </w:tbl>
    <w:p w14:paraId="1C0D1720" w14:textId="38990437" w:rsidR="00A82AC6" w:rsidRDefault="00A82AC6">
      <w:pPr>
        <w:rPr>
          <w:lang w:val="en-US"/>
        </w:rPr>
      </w:pPr>
    </w:p>
    <w:p w14:paraId="614382D4" w14:textId="5556E37F" w:rsidR="0001224C" w:rsidRPr="0098324E" w:rsidRDefault="0001224C">
      <w:pPr>
        <w:rPr>
          <w:sz w:val="32"/>
          <w:szCs w:val="32"/>
          <w:lang w:val="en-US"/>
        </w:rPr>
      </w:pPr>
      <w:r w:rsidRPr="0098324E">
        <w:rPr>
          <w:sz w:val="32"/>
          <w:szCs w:val="32"/>
          <w:lang w:val="en-US"/>
        </w:rPr>
        <w:t>PLEASE SEND TO</w:t>
      </w:r>
      <w:r w:rsidR="0098324E">
        <w:rPr>
          <w:sz w:val="32"/>
          <w:szCs w:val="32"/>
          <w:lang w:val="en-US"/>
        </w:rPr>
        <w:t xml:space="preserve">;-  </w:t>
      </w:r>
      <w:r w:rsidRPr="0098324E">
        <w:rPr>
          <w:sz w:val="32"/>
          <w:szCs w:val="32"/>
          <w:lang w:val="en-US"/>
        </w:rPr>
        <w:t xml:space="preserve"> </w:t>
      </w:r>
      <w:hyperlink r:id="rId10" w:history="1">
        <w:r w:rsidR="00CE6D76" w:rsidRPr="0098324E">
          <w:rPr>
            <w:rStyle w:val="Hyperlink"/>
            <w:sz w:val="32"/>
            <w:szCs w:val="32"/>
            <w:lang w:val="en-US"/>
          </w:rPr>
          <w:t>clerk@ketteringtowncouncil.gov.uk</w:t>
        </w:r>
      </w:hyperlink>
      <w:r w:rsidR="00CE6D76" w:rsidRPr="0098324E">
        <w:rPr>
          <w:sz w:val="32"/>
          <w:szCs w:val="32"/>
          <w:lang w:val="en-US"/>
        </w:rPr>
        <w:t xml:space="preserve">  or post or hand in to </w:t>
      </w:r>
    </w:p>
    <w:p w14:paraId="000484F1" w14:textId="7F29C7A3" w:rsidR="00CE6D76" w:rsidRPr="0098324E" w:rsidRDefault="00CE6D76">
      <w:pPr>
        <w:rPr>
          <w:sz w:val="32"/>
          <w:szCs w:val="32"/>
          <w:lang w:val="en-US"/>
        </w:rPr>
      </w:pPr>
      <w:r w:rsidRPr="0098324E">
        <w:rPr>
          <w:sz w:val="32"/>
          <w:szCs w:val="32"/>
          <w:lang w:val="en-US"/>
        </w:rPr>
        <w:t>Kettering Town Council, Municipal Offices, Bowling Green Rd, Kettering NN15 7Q</w:t>
      </w:r>
      <w:r w:rsidR="0098324E" w:rsidRPr="0098324E">
        <w:rPr>
          <w:sz w:val="32"/>
          <w:szCs w:val="32"/>
          <w:lang w:val="en-US"/>
        </w:rPr>
        <w:t>X</w:t>
      </w:r>
    </w:p>
    <w:sectPr w:rsidR="00CE6D76" w:rsidRPr="0098324E" w:rsidSect="00C216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5DB1"/>
    <w:multiLevelType w:val="hybridMultilevel"/>
    <w:tmpl w:val="74AECD4C"/>
    <w:lvl w:ilvl="0" w:tplc="4B0C9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E5"/>
    <w:rsid w:val="00003805"/>
    <w:rsid w:val="0001224C"/>
    <w:rsid w:val="00060126"/>
    <w:rsid w:val="000633F4"/>
    <w:rsid w:val="0020487D"/>
    <w:rsid w:val="00205EF8"/>
    <w:rsid w:val="002154D8"/>
    <w:rsid w:val="002C7FA2"/>
    <w:rsid w:val="002D07E9"/>
    <w:rsid w:val="004235CB"/>
    <w:rsid w:val="00443A08"/>
    <w:rsid w:val="004D2E5A"/>
    <w:rsid w:val="005775A3"/>
    <w:rsid w:val="00580A7B"/>
    <w:rsid w:val="00586050"/>
    <w:rsid w:val="005A48F7"/>
    <w:rsid w:val="005B6623"/>
    <w:rsid w:val="00611235"/>
    <w:rsid w:val="00612ABE"/>
    <w:rsid w:val="0063797E"/>
    <w:rsid w:val="006578EA"/>
    <w:rsid w:val="006B644C"/>
    <w:rsid w:val="00701E71"/>
    <w:rsid w:val="00885362"/>
    <w:rsid w:val="008A6E63"/>
    <w:rsid w:val="008E71AC"/>
    <w:rsid w:val="0098324E"/>
    <w:rsid w:val="00A007E1"/>
    <w:rsid w:val="00A55F14"/>
    <w:rsid w:val="00A67FE3"/>
    <w:rsid w:val="00A82AC6"/>
    <w:rsid w:val="00A8491C"/>
    <w:rsid w:val="00AA5AD2"/>
    <w:rsid w:val="00B65511"/>
    <w:rsid w:val="00BA62D9"/>
    <w:rsid w:val="00BE3FD2"/>
    <w:rsid w:val="00C216E5"/>
    <w:rsid w:val="00CE6D76"/>
    <w:rsid w:val="00D01902"/>
    <w:rsid w:val="00D01BE1"/>
    <w:rsid w:val="00DC07BB"/>
    <w:rsid w:val="00E62663"/>
    <w:rsid w:val="00E84BD5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CE66"/>
  <w15:chartTrackingRefBased/>
  <w15:docId w15:val="{B2D1ED40-61F6-4D25-959C-44DA264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tteringtowncouncil.gov.uk/uploads/kettering-town-council-corporate-plan-v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erk@ketteringtowncouncil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etteringtowncouncil.gov.uk/uploads/budget-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2" ma:contentTypeDescription="Create a new document." ma:contentTypeScope="" ma:versionID="294c1f021032b520d735f8e8c182fc97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ff333c79f3eb6d31eaa2eca76f4bff10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9B84B-3E88-4C07-8B49-D4454DDBF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7556E-A0F0-4FB2-85A9-8B5811DD8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B2857-F40F-45B7-A821-B20DD7E32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Hammond, Kettering Town Council</dc:creator>
  <cp:keywords/>
  <dc:description/>
  <cp:lastModifiedBy>Martin Hammond, Kettering Town Council</cp:lastModifiedBy>
  <cp:revision>14</cp:revision>
  <dcterms:created xsi:type="dcterms:W3CDTF">2021-12-10T10:31:00Z</dcterms:created>
  <dcterms:modified xsi:type="dcterms:W3CDTF">2021-12-16T10:06:00Z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</Properties>
</file>